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E8A6" w14:textId="7BAB3B88" w:rsidR="006D3CF2" w:rsidRPr="005134A9" w:rsidRDefault="009A0EFD" w:rsidP="005134A9">
      <w:pPr>
        <w:jc w:val="center"/>
        <w:rPr>
          <w:b/>
          <w:bCs/>
        </w:rPr>
      </w:pPr>
      <w:r w:rsidRPr="005134A9">
        <w:rPr>
          <w:b/>
          <w:bCs/>
        </w:rPr>
        <w:t>DOMANDA DI CONTRIBUTO PER LE SPESE DI TRASPORTO SCOLASTICO</w:t>
      </w:r>
    </w:p>
    <w:p w14:paraId="7317D5B3" w14:textId="56F9CF69" w:rsidR="009A0EFD" w:rsidRPr="005134A9" w:rsidRDefault="009A0EFD" w:rsidP="005134A9">
      <w:pPr>
        <w:jc w:val="center"/>
        <w:rPr>
          <w:b/>
          <w:bCs/>
        </w:rPr>
      </w:pPr>
      <w:r w:rsidRPr="005134A9">
        <w:rPr>
          <w:b/>
          <w:bCs/>
        </w:rPr>
        <w:t>SCUOLE SECONDARIE DI SECONDO GRADO</w:t>
      </w:r>
    </w:p>
    <w:p w14:paraId="4896C34A" w14:textId="667AD136" w:rsidR="009A0EFD" w:rsidRPr="005134A9" w:rsidRDefault="009A0EFD" w:rsidP="005134A9">
      <w:pPr>
        <w:jc w:val="center"/>
        <w:rPr>
          <w:b/>
          <w:bCs/>
        </w:rPr>
      </w:pPr>
      <w:r w:rsidRPr="005134A9">
        <w:rPr>
          <w:b/>
          <w:bCs/>
        </w:rPr>
        <w:t>ANNO SCOLASTICO 2020/2021</w:t>
      </w:r>
    </w:p>
    <w:p w14:paraId="10B8F889" w14:textId="2323532C" w:rsidR="009A0EFD" w:rsidRDefault="009A0EFD"/>
    <w:p w14:paraId="1D3A89B1" w14:textId="2A0F8671" w:rsidR="009A0EFD" w:rsidRDefault="009A0EFD">
      <w:r>
        <w:t xml:space="preserve">DATI RICHIEDENTE:  </w:t>
      </w:r>
    </w:p>
    <w:p w14:paraId="30A56F19" w14:textId="0DE92067" w:rsidR="009A0EFD" w:rsidRDefault="009A0EFD">
      <w:r>
        <w:t>Il sottoscritto ________________________________ in qualità di ___________________________</w:t>
      </w:r>
    </w:p>
    <w:p w14:paraId="2602500F" w14:textId="6DF8755A" w:rsidR="009A0EFD" w:rsidRDefault="009A0EFD">
      <w:r>
        <w:t>Codice fiscale __________________________________</w:t>
      </w:r>
      <w:proofErr w:type="spellStart"/>
      <w:proofErr w:type="gramStart"/>
      <w:r>
        <w:t>n.telefono</w:t>
      </w:r>
      <w:proofErr w:type="spellEnd"/>
      <w:proofErr w:type="gramEnd"/>
      <w:r>
        <w:t xml:space="preserve"> ____________________________</w:t>
      </w:r>
    </w:p>
    <w:p w14:paraId="6FBAF487" w14:textId="6F0A9FC3" w:rsidR="009A0EFD" w:rsidRDefault="009A0EFD">
      <w:r>
        <w:t>e-mail______________________</w:t>
      </w:r>
    </w:p>
    <w:p w14:paraId="059FF634" w14:textId="64B4CDD4" w:rsidR="009A0EFD" w:rsidRDefault="009A0EFD"/>
    <w:p w14:paraId="0EE1BE1E" w14:textId="70D98560" w:rsidR="009A0EFD" w:rsidRPr="005134A9" w:rsidRDefault="009A0EFD" w:rsidP="005134A9">
      <w:pPr>
        <w:ind w:left="2832" w:firstLine="708"/>
        <w:rPr>
          <w:b/>
          <w:bCs/>
        </w:rPr>
      </w:pPr>
      <w:r w:rsidRPr="005134A9">
        <w:rPr>
          <w:b/>
          <w:bCs/>
        </w:rPr>
        <w:t xml:space="preserve">CHIEDE PER LO STUDENTE </w:t>
      </w:r>
    </w:p>
    <w:p w14:paraId="63DEB739" w14:textId="661EBB5B" w:rsidR="009A0EFD" w:rsidRDefault="009A0EFD">
      <w:r>
        <w:t>Cognome________________________ Nome______________________________</w:t>
      </w:r>
    </w:p>
    <w:p w14:paraId="44067EC8" w14:textId="694C2614" w:rsidR="009A0EFD" w:rsidRDefault="009A0EFD">
      <w:r>
        <w:t>c.f._____________________________________ nato a ________________________________</w:t>
      </w:r>
    </w:p>
    <w:p w14:paraId="295DB6D7" w14:textId="3CBFF200" w:rsidR="009A0EFD" w:rsidRDefault="009A0EFD">
      <w:r>
        <w:t xml:space="preserve">il ____________________residente nel Comune di </w:t>
      </w:r>
      <w:r w:rsidR="003C4FD1">
        <w:t>_________________________________</w:t>
      </w:r>
    </w:p>
    <w:p w14:paraId="1B4CE9E4" w14:textId="30DA9E47" w:rsidR="009A0EFD" w:rsidRDefault="003C4FD1">
      <w:r>
        <w:t>Via /piazza ________________________________________ nr___________________</w:t>
      </w:r>
    </w:p>
    <w:p w14:paraId="4DF6CF53" w14:textId="2198B6B0" w:rsidR="003C4FD1" w:rsidRDefault="003C4FD1">
      <w:r>
        <w:t>Che frequenterà nell’anno scolastico 2020/2021 ________________ la classe____________________</w:t>
      </w:r>
    </w:p>
    <w:p w14:paraId="7AA5390D" w14:textId="1A31F855" w:rsidR="003C4FD1" w:rsidRDefault="003C4FD1">
      <w:r>
        <w:t>Presso l’istituto scolastico_______________________________________________</w:t>
      </w:r>
    </w:p>
    <w:p w14:paraId="369DDCD3" w14:textId="6A5085EB" w:rsidR="003C4FD1" w:rsidRDefault="003C4FD1">
      <w:r>
        <w:t>Sito in ________________________</w:t>
      </w:r>
      <w:r w:rsidR="005134A9">
        <w:t>___</w:t>
      </w:r>
      <w:proofErr w:type="gramStart"/>
      <w:r w:rsidR="005134A9">
        <w:t>_(</w:t>
      </w:r>
      <w:proofErr w:type="gramEnd"/>
      <w:r w:rsidR="005134A9">
        <w:t xml:space="preserve">___) </w:t>
      </w:r>
      <w:r>
        <w:t>Via_______________________________</w:t>
      </w:r>
      <w:r w:rsidR="005134A9">
        <w:t>_____</w:t>
      </w:r>
    </w:p>
    <w:p w14:paraId="2F4E5F51" w14:textId="5874D99D" w:rsidR="003C4FD1" w:rsidRDefault="003C4FD1">
      <w:r>
        <w:t>Il contributo relativo alle spese sostenute per il trasporto presso l</w:t>
      </w:r>
      <w:r w:rsidR="00484A3E">
        <w:t>’</w:t>
      </w:r>
      <w:r>
        <w:t>istituto scolastico sopra indicato</w:t>
      </w:r>
      <w:r w:rsidR="00484A3E">
        <w:t>.</w:t>
      </w:r>
    </w:p>
    <w:p w14:paraId="15CD52CD" w14:textId="00EE3222" w:rsidR="00484A3E" w:rsidRDefault="00484A3E"/>
    <w:p w14:paraId="4D05E38B" w14:textId="7345CA8F" w:rsidR="00484A3E" w:rsidRPr="005134A9" w:rsidRDefault="00484A3E" w:rsidP="005134A9">
      <w:pPr>
        <w:ind w:left="3540" w:firstLine="708"/>
        <w:rPr>
          <w:b/>
          <w:bCs/>
        </w:rPr>
      </w:pPr>
      <w:r w:rsidRPr="005134A9">
        <w:rPr>
          <w:b/>
          <w:bCs/>
        </w:rPr>
        <w:t>DICHIARA</w:t>
      </w:r>
    </w:p>
    <w:p w14:paraId="300FAC89" w14:textId="43C20682" w:rsidR="00484A3E" w:rsidRPr="005134A9" w:rsidRDefault="00484A3E" w:rsidP="005134A9">
      <w:pPr>
        <w:ind w:left="2124" w:firstLine="708"/>
        <w:rPr>
          <w:sz w:val="18"/>
          <w:szCs w:val="18"/>
        </w:rPr>
      </w:pPr>
      <w:r w:rsidRPr="005134A9">
        <w:rPr>
          <w:sz w:val="18"/>
          <w:szCs w:val="18"/>
        </w:rPr>
        <w:t>Ai sensi e per gli effetti dell’art 47 del D.P.R. 445/2000</w:t>
      </w:r>
    </w:p>
    <w:p w14:paraId="609210F5" w14:textId="77777777" w:rsidR="005134A9" w:rsidRDefault="005134A9"/>
    <w:p w14:paraId="78B690DC" w14:textId="71C1FC7B" w:rsidR="00484A3E" w:rsidRDefault="00484A3E">
      <w:r>
        <w:t>Che per l’anno scolastico 202</w:t>
      </w:r>
      <w:r w:rsidR="005134A9">
        <w:t>0</w:t>
      </w:r>
      <w:r>
        <w:t xml:space="preserve">/2021 effettuerà il trasporto </w:t>
      </w:r>
    </w:p>
    <w:p w14:paraId="058094C1" w14:textId="0EE04701" w:rsidR="00484A3E" w:rsidRDefault="00484A3E" w:rsidP="00484A3E">
      <w:pPr>
        <w:pStyle w:val="Paragrafoelenco"/>
        <w:numPr>
          <w:ilvl w:val="0"/>
          <w:numId w:val="1"/>
        </w:numPr>
      </w:pPr>
      <w:r>
        <w:t xml:space="preserve">autonomamente e con mezzi propri </w:t>
      </w:r>
    </w:p>
    <w:p w14:paraId="4D10A73C" w14:textId="754F6015" w:rsidR="00484A3E" w:rsidRPr="00484A3E" w:rsidRDefault="00484A3E" w:rsidP="00484A3E">
      <w:pPr>
        <w:pStyle w:val="Paragrafoelenco"/>
        <w:numPr>
          <w:ilvl w:val="0"/>
          <w:numId w:val="1"/>
        </w:numPr>
        <w:rPr>
          <w:color w:val="FF0000"/>
        </w:rPr>
      </w:pPr>
      <w:r w:rsidRPr="000C0811">
        <w:t xml:space="preserve">tramite servizi di assistenza specialistica al trasporto, anche attraverso i </w:t>
      </w:r>
      <w:proofErr w:type="gramStart"/>
      <w:r w:rsidRPr="000C0811">
        <w:t>mezzi  attrezzati</w:t>
      </w:r>
      <w:proofErr w:type="gramEnd"/>
      <w:r w:rsidRPr="000C0811">
        <w:t xml:space="preserve"> con personale specializzato</w:t>
      </w:r>
      <w:r w:rsidR="000C0811" w:rsidRPr="000C0811">
        <w:t xml:space="preserve"> con oneri a proprio carico.</w:t>
      </w:r>
    </w:p>
    <w:p w14:paraId="1A4AA9DB" w14:textId="101B6506" w:rsidR="00484A3E" w:rsidRDefault="00484A3E">
      <w:r>
        <w:t>Comunica i seguenti dati per il rimb</w:t>
      </w:r>
      <w:r w:rsidR="005134A9">
        <w:t>o</w:t>
      </w:r>
      <w:r>
        <w:t>rso delle spese sostenute</w:t>
      </w:r>
      <w:r w:rsidR="005134A9">
        <w:t>-</w:t>
      </w:r>
      <w:r>
        <w:t>estremi conto corrente bancario</w:t>
      </w:r>
    </w:p>
    <w:p w14:paraId="02F32403" w14:textId="2A8ECFC0" w:rsidR="00484A3E" w:rsidRPr="005134A9" w:rsidRDefault="00484A3E">
      <w:pPr>
        <w:rPr>
          <w:i/>
          <w:iCs/>
        </w:rPr>
      </w:pPr>
      <w:r>
        <w:t>IBAN_________________________________________ intestato a (</w:t>
      </w:r>
      <w:r w:rsidRPr="005134A9">
        <w:rPr>
          <w:i/>
          <w:iCs/>
        </w:rPr>
        <w:t>il c.c. deve essere necessariamente intestato o co-intestato al richiedente):</w:t>
      </w:r>
    </w:p>
    <w:p w14:paraId="43C4B61E" w14:textId="36ED9626" w:rsidR="00484A3E" w:rsidRDefault="00484A3E">
      <w:r>
        <w:t>Cognome_______________________________ nome__________________________</w:t>
      </w:r>
    </w:p>
    <w:p w14:paraId="53A60765" w14:textId="05FF4ACF" w:rsidR="00484A3E" w:rsidRDefault="00484A3E">
      <w:r>
        <w:t>CF______________________________________ residenza________________________________</w:t>
      </w:r>
    </w:p>
    <w:p w14:paraId="2DE5A072" w14:textId="77777777" w:rsidR="005134A9" w:rsidRDefault="005134A9"/>
    <w:p w14:paraId="73AD2430" w14:textId="4FA11EDD" w:rsidR="00484A3E" w:rsidRDefault="00484A3E">
      <w:r>
        <w:lastRenderedPageBreak/>
        <w:t>Dichiara altresì che la distanza casa-scuola andata e ritorno:</w:t>
      </w:r>
    </w:p>
    <w:p w14:paraId="27B9E91E" w14:textId="558D9149" w:rsidR="0052754C" w:rsidRPr="0052754C" w:rsidRDefault="005134A9" w:rsidP="0052754C">
      <w:pPr>
        <w:rPr>
          <w:i/>
          <w:iCs/>
        </w:rPr>
      </w:pPr>
      <w:r>
        <w:rPr>
          <w:i/>
          <w:iCs/>
        </w:rPr>
        <w:t>(</w:t>
      </w:r>
      <w:r w:rsidR="0052754C" w:rsidRPr="0052754C">
        <w:rPr>
          <w:i/>
          <w:iCs/>
        </w:rPr>
        <w:t>Barrare la fascia calcolando i KM percorsi in un giorno per il viaggio di andata e di ritorno.</w:t>
      </w:r>
      <w:r>
        <w:rPr>
          <w:i/>
          <w:iCs/>
        </w:rPr>
        <w:t>)</w:t>
      </w:r>
    </w:p>
    <w:p w14:paraId="67AC2A1E" w14:textId="104C2487" w:rsidR="00484A3E" w:rsidRDefault="0052754C" w:rsidP="0052754C">
      <w:pPr>
        <w:pStyle w:val="Paragrafoelenco"/>
        <w:numPr>
          <w:ilvl w:val="0"/>
          <w:numId w:val="2"/>
        </w:numPr>
      </w:pPr>
      <w:r>
        <w:t>fino a 10 km</w:t>
      </w:r>
    </w:p>
    <w:p w14:paraId="54220451" w14:textId="29BEE75A" w:rsidR="0052754C" w:rsidRDefault="0052754C" w:rsidP="0052754C">
      <w:pPr>
        <w:pStyle w:val="Paragrafoelenco"/>
        <w:numPr>
          <w:ilvl w:val="0"/>
          <w:numId w:val="2"/>
        </w:numPr>
      </w:pPr>
      <w:r>
        <w:t>oltre i 10km e fino ai 20km</w:t>
      </w:r>
    </w:p>
    <w:p w14:paraId="1BBE28CF" w14:textId="1ED38E72" w:rsidR="0052754C" w:rsidRDefault="0052754C" w:rsidP="0052754C">
      <w:pPr>
        <w:pStyle w:val="Paragrafoelenco"/>
        <w:numPr>
          <w:ilvl w:val="0"/>
          <w:numId w:val="2"/>
        </w:numPr>
      </w:pPr>
      <w:r>
        <w:t>Oltre i 20 km e fino a 30 Km</w:t>
      </w:r>
    </w:p>
    <w:p w14:paraId="350C63FC" w14:textId="3706B8A3" w:rsidR="0052754C" w:rsidRDefault="0052754C" w:rsidP="0052754C">
      <w:pPr>
        <w:pStyle w:val="Paragrafoelenco"/>
        <w:numPr>
          <w:ilvl w:val="0"/>
          <w:numId w:val="2"/>
        </w:numPr>
      </w:pPr>
      <w:r>
        <w:t>Oltre i 30 Km</w:t>
      </w:r>
    </w:p>
    <w:p w14:paraId="403C8D42" w14:textId="77777777" w:rsidR="0052754C" w:rsidRDefault="0052754C"/>
    <w:p w14:paraId="6CF8C5CB" w14:textId="674EE415" w:rsidR="0052754C" w:rsidRDefault="0052754C">
      <w:r>
        <w:t>I KM percorsi nel tragitto di andata e ritorno casa-scuola sono i seguenti _____________</w:t>
      </w:r>
    </w:p>
    <w:p w14:paraId="4692EE8B" w14:textId="0DD61547" w:rsidR="0052754C" w:rsidRDefault="0052754C" w:rsidP="0052754C"/>
    <w:p w14:paraId="68FB02E8" w14:textId="605FF3A0" w:rsidR="0052754C" w:rsidRPr="005134A9" w:rsidRDefault="005134A9" w:rsidP="005134A9">
      <w:pPr>
        <w:ind w:left="3540" w:firstLine="708"/>
        <w:rPr>
          <w:b/>
          <w:bCs/>
        </w:rPr>
      </w:pPr>
      <w:r>
        <w:rPr>
          <w:b/>
          <w:bCs/>
        </w:rPr>
        <w:t xml:space="preserve">  </w:t>
      </w:r>
      <w:r w:rsidR="0052754C" w:rsidRPr="005134A9">
        <w:rPr>
          <w:b/>
          <w:bCs/>
        </w:rPr>
        <w:t>SI IMPEGNA</w:t>
      </w:r>
    </w:p>
    <w:p w14:paraId="0D08B280" w14:textId="252C2873" w:rsidR="0052754C" w:rsidRDefault="0052754C" w:rsidP="0052754C">
      <w:r>
        <w:t xml:space="preserve">A comunicare tempestivamente eventuali variazioni che riguardano la situazione personale o familiare del beneficiario (es cambio di residenza, di scuola, ricoveri con conseguente sospensione della frequenza scolastica </w:t>
      </w:r>
      <w:proofErr w:type="spellStart"/>
      <w:proofErr w:type="gramStart"/>
      <w:r>
        <w:t>ecc</w:t>
      </w:r>
      <w:proofErr w:type="spellEnd"/>
      <w:r>
        <w:t>….</w:t>
      </w:r>
      <w:proofErr w:type="gramEnd"/>
      <w:r>
        <w:t>) ai fini di una gestione efficace della richiesta.</w:t>
      </w:r>
    </w:p>
    <w:p w14:paraId="2A189A19" w14:textId="0CDC6E27" w:rsidR="0052754C" w:rsidRDefault="0052754C" w:rsidP="0052754C"/>
    <w:p w14:paraId="7F7A8310" w14:textId="106E82ED" w:rsidR="0052754C" w:rsidRPr="005134A9" w:rsidRDefault="0052754C" w:rsidP="005134A9">
      <w:pPr>
        <w:ind w:left="3540" w:firstLine="708"/>
        <w:rPr>
          <w:b/>
          <w:bCs/>
        </w:rPr>
      </w:pPr>
      <w:r w:rsidRPr="005134A9">
        <w:rPr>
          <w:b/>
          <w:bCs/>
        </w:rPr>
        <w:t>DICHIARA INOLTRE</w:t>
      </w:r>
    </w:p>
    <w:p w14:paraId="7AA17F95" w14:textId="05178056" w:rsidR="0052754C" w:rsidRDefault="0052754C" w:rsidP="005134A9">
      <w:pPr>
        <w:pStyle w:val="Paragrafoelenco"/>
        <w:numPr>
          <w:ilvl w:val="0"/>
          <w:numId w:val="3"/>
        </w:numPr>
      </w:pPr>
      <w:r>
        <w:t xml:space="preserve">Di essere informato che i diversi Enti coinvolti nella procedura hanno facoltà di controllare presso gli Uffici preposti la veridicità delle dichiarazioni rese e/o di contattare le famiglie per acquisire </w:t>
      </w:r>
      <w:proofErr w:type="spellStart"/>
      <w:r>
        <w:t>informazini</w:t>
      </w:r>
      <w:proofErr w:type="spellEnd"/>
      <w:r>
        <w:t xml:space="preserve"> sul progetto in atto:</w:t>
      </w:r>
    </w:p>
    <w:p w14:paraId="71A30AF4" w14:textId="5737FC1E" w:rsidR="0052754C" w:rsidRDefault="0052754C" w:rsidP="005134A9">
      <w:pPr>
        <w:pStyle w:val="Paragrafoelenco"/>
        <w:numPr>
          <w:ilvl w:val="0"/>
          <w:numId w:val="3"/>
        </w:numPr>
      </w:pPr>
      <w:r>
        <w:t xml:space="preserve">che i documenti allegati in fotocopia sono </w:t>
      </w:r>
      <w:proofErr w:type="spellStart"/>
      <w:r>
        <w:t>sono</w:t>
      </w:r>
      <w:proofErr w:type="spellEnd"/>
      <w:r>
        <w:t xml:space="preserve"> stati revocati o sospesi o modificati e sono copie conformi agli originali si cui si è in possesso;</w:t>
      </w:r>
    </w:p>
    <w:p w14:paraId="19CFE112" w14:textId="18E0EA55" w:rsidR="0052754C" w:rsidRDefault="0052754C" w:rsidP="005134A9">
      <w:pPr>
        <w:pStyle w:val="Paragrafoelenco"/>
        <w:numPr>
          <w:ilvl w:val="0"/>
          <w:numId w:val="3"/>
        </w:numPr>
      </w:pPr>
      <w:r>
        <w:t>di essere consapevole delle sanzioni penali, nel caso di dichiarazioni non veritiere;</w:t>
      </w:r>
    </w:p>
    <w:p w14:paraId="078A80F8" w14:textId="77777777" w:rsidR="0052754C" w:rsidRDefault="0052754C" w:rsidP="0052754C"/>
    <w:p w14:paraId="498337F7" w14:textId="77777777" w:rsidR="005134A9" w:rsidRDefault="005134A9" w:rsidP="005134A9">
      <w:r w:rsidRPr="005134A9">
        <w:rPr>
          <w:u w:val="single"/>
        </w:rPr>
        <w:t>Si allegano i seguenti documenti obbligatori</w:t>
      </w:r>
      <w:r>
        <w:t>:</w:t>
      </w:r>
    </w:p>
    <w:p w14:paraId="4A06DE7D" w14:textId="77777777" w:rsidR="005134A9" w:rsidRDefault="005134A9" w:rsidP="005134A9">
      <w:pPr>
        <w:pStyle w:val="Paragrafoelenco"/>
        <w:numPr>
          <w:ilvl w:val="0"/>
          <w:numId w:val="4"/>
        </w:numPr>
      </w:pPr>
      <w:r>
        <w:t>Copia di un documento d’identità in corso si validità del richiedente;</w:t>
      </w:r>
    </w:p>
    <w:p w14:paraId="04924080" w14:textId="77777777" w:rsidR="005134A9" w:rsidRDefault="005134A9" w:rsidP="005134A9">
      <w:pPr>
        <w:pStyle w:val="Paragrafoelenco"/>
        <w:numPr>
          <w:ilvl w:val="0"/>
          <w:numId w:val="4"/>
        </w:numPr>
      </w:pPr>
      <w:r>
        <w:t>Copia di un documento d’identità in corso si validità dello studente;</w:t>
      </w:r>
    </w:p>
    <w:p w14:paraId="79C10EDE" w14:textId="77777777" w:rsidR="005134A9" w:rsidRDefault="005134A9" w:rsidP="005134A9">
      <w:pPr>
        <w:pStyle w:val="Paragrafoelenco"/>
        <w:numPr>
          <w:ilvl w:val="0"/>
          <w:numId w:val="4"/>
        </w:numPr>
      </w:pPr>
      <w:r>
        <w:t>Copia del Verbale del Collegio;</w:t>
      </w:r>
    </w:p>
    <w:p w14:paraId="7E644677" w14:textId="77777777" w:rsidR="005134A9" w:rsidRDefault="005134A9" w:rsidP="005134A9">
      <w:pPr>
        <w:pStyle w:val="Paragrafoelenco"/>
        <w:numPr>
          <w:ilvl w:val="0"/>
          <w:numId w:val="4"/>
        </w:numPr>
      </w:pPr>
      <w:r>
        <w:t>Copia Diagnosi funzionale nella quale DEVE ESSERE ESPLICITATA LA NECESSITA’ DI TRASPORTO.</w:t>
      </w:r>
    </w:p>
    <w:p w14:paraId="6A114F42" w14:textId="11149CB9" w:rsidR="0052754C" w:rsidRDefault="0052754C" w:rsidP="0052754C"/>
    <w:p w14:paraId="5ECD2E8F" w14:textId="00801D7D" w:rsidR="005134A9" w:rsidRDefault="005134A9" w:rsidP="0052754C"/>
    <w:p w14:paraId="4DF7E959" w14:textId="3ABFEA3A" w:rsidR="005134A9" w:rsidRDefault="005134A9" w:rsidP="0052754C"/>
    <w:p w14:paraId="6F8991C7" w14:textId="6BF69738" w:rsidR="005134A9" w:rsidRDefault="005134A9" w:rsidP="0052754C">
      <w:r>
        <w:t xml:space="preserve">Data e Luogo______________________                                     firma________________________________              </w:t>
      </w:r>
    </w:p>
    <w:p w14:paraId="10F593D8" w14:textId="2B21BE69" w:rsidR="0052754C" w:rsidRDefault="0052754C" w:rsidP="0052754C"/>
    <w:p w14:paraId="48927911" w14:textId="363B607C" w:rsidR="00BB7AFA" w:rsidRDefault="00BB7AFA" w:rsidP="0052754C"/>
    <w:p w14:paraId="1EF150B0" w14:textId="2AB12909" w:rsidR="00BB7AFA" w:rsidRDefault="00BB7AFA" w:rsidP="0052754C"/>
    <w:p w14:paraId="6980017A" w14:textId="6EC5A2E6" w:rsidR="00BB7AFA" w:rsidRDefault="00BB7AFA" w:rsidP="0052754C"/>
    <w:p w14:paraId="7123A91E" w14:textId="77777777" w:rsidR="00BB7AFA" w:rsidRDefault="00BB7AFA" w:rsidP="00BB7AFA">
      <w:pPr>
        <w:jc w:val="center"/>
        <w:rPr>
          <w:rFonts w:cstheme="minorHAnsi"/>
        </w:rPr>
      </w:pPr>
      <w:r>
        <w:rPr>
          <w:rFonts w:cstheme="minorHAnsi"/>
          <w:b/>
          <w:bCs/>
        </w:rPr>
        <w:lastRenderedPageBreak/>
        <w:t>INFORMATIVA RELATIVA AL TRATTAMENTO DEI DATI PERSONALI</w:t>
      </w:r>
    </w:p>
    <w:p w14:paraId="001BDD23" w14:textId="77777777" w:rsidR="00BB7AFA" w:rsidRDefault="00BB7AFA" w:rsidP="00BB7AFA">
      <w:pPr>
        <w:jc w:val="center"/>
        <w:rPr>
          <w:rFonts w:cstheme="minorHAnsi"/>
        </w:rPr>
      </w:pPr>
      <w:r>
        <w:rPr>
          <w:rFonts w:cstheme="minorHAnsi"/>
          <w:b/>
          <w:bCs/>
        </w:rPr>
        <w:t xml:space="preserve">per la gestione delle istanze di accesso agli atti, presentate all’Azienda </w:t>
      </w:r>
      <w:proofErr w:type="spellStart"/>
      <w:r>
        <w:rPr>
          <w:rFonts w:cstheme="minorHAnsi"/>
          <w:b/>
          <w:bCs/>
        </w:rPr>
        <w:t>Socialis</w:t>
      </w:r>
      <w:proofErr w:type="spellEnd"/>
      <w:r>
        <w:rPr>
          <w:rFonts w:cstheme="minorHAnsi"/>
          <w:b/>
          <w:bCs/>
        </w:rPr>
        <w:t xml:space="preserve"> ai sensi art. 13 del Regolamento UE679/16</w:t>
      </w:r>
    </w:p>
    <w:p w14:paraId="47FF374B" w14:textId="77777777" w:rsidR="00BB7AFA" w:rsidRDefault="00BB7AFA" w:rsidP="00BB7AFA">
      <w:pPr>
        <w:rPr>
          <w:rFonts w:cstheme="minorHAnsi"/>
        </w:rPr>
      </w:pPr>
    </w:p>
    <w:p w14:paraId="24F91F33" w14:textId="77777777" w:rsidR="00BB7AFA" w:rsidRDefault="00BB7AFA" w:rsidP="00BB7AFA">
      <w:pPr>
        <w:jc w:val="both"/>
        <w:rPr>
          <w:rFonts w:cstheme="minorHAnsi"/>
        </w:rPr>
      </w:pPr>
      <w:r>
        <w:rPr>
          <w:rFonts w:cstheme="minorHAnsi"/>
        </w:rPr>
        <w:t xml:space="preserve">Con l’applicazione a partire dal 25 maggio 2018 del Regolamento UE 2016/679 GDPR – General Data </w:t>
      </w:r>
      <w:proofErr w:type="spellStart"/>
      <w:r>
        <w:rPr>
          <w:rFonts w:cstheme="minorHAnsi"/>
        </w:rPr>
        <w:t>Protection</w:t>
      </w:r>
      <w:proofErr w:type="spellEnd"/>
      <w:r>
        <w:rPr>
          <w:rFonts w:cstheme="minorHAnsi"/>
        </w:rPr>
        <w:t xml:space="preserve"> </w:t>
      </w:r>
      <w:proofErr w:type="spellStart"/>
      <w:r>
        <w:rPr>
          <w:rFonts w:cstheme="minorHAnsi"/>
        </w:rPr>
        <w:t>Regulation</w:t>
      </w:r>
      <w:proofErr w:type="spellEnd"/>
      <w:r>
        <w:rPr>
          <w:rFonts w:cstheme="minorHAnsi"/>
        </w:rPr>
        <w:t xml:space="preserve"> (“GDPR”), l’AZIENDA SERVIZI ALLA PERSONA DEL TERRITORIO SUZZARESE – SOCILIS (di seguito “SOCIALIS”), con sede legale in SUZZARA (MN), P.zza Castello 1 (c.f. e </w:t>
      </w:r>
      <w:proofErr w:type="spellStart"/>
      <w:r>
        <w:rPr>
          <w:rFonts w:cstheme="minorHAnsi"/>
        </w:rPr>
        <w:t>P.Iva</w:t>
      </w:r>
      <w:proofErr w:type="spellEnd"/>
      <w:r>
        <w:rPr>
          <w:rFonts w:cstheme="minorHAnsi"/>
        </w:rPr>
        <w:t xml:space="preserve"> : 02575140203) - </w:t>
      </w:r>
      <w:proofErr w:type="spellStart"/>
      <w:r>
        <w:rPr>
          <w:rFonts w:cstheme="minorHAnsi"/>
        </w:rPr>
        <w:t>pec</w:t>
      </w:r>
      <w:proofErr w:type="spellEnd"/>
      <w:r>
        <w:rPr>
          <w:rFonts w:cstheme="minorHAnsi"/>
        </w:rPr>
        <w:t xml:space="preserve">: aziendasocialis@legalmail.it, in qualità di Titolare del Trattamento dei dati personali ai sensi art. 4 comma 7 e art. 24 del GDPR, è tenuta a fornire informazioni riguardanti l'utilizzo dei dati personali in che la riguardano. </w:t>
      </w:r>
    </w:p>
    <w:p w14:paraId="042EBF6C" w14:textId="77777777" w:rsidR="00BB7AFA" w:rsidRDefault="00BB7AFA" w:rsidP="00BB7AFA">
      <w:pPr>
        <w:jc w:val="both"/>
        <w:rPr>
          <w:rFonts w:cstheme="minorHAnsi"/>
        </w:rPr>
      </w:pPr>
      <w:r>
        <w:rPr>
          <w:rFonts w:cstheme="minorHAnsi"/>
        </w:rPr>
        <w:t xml:space="preserve">Obiettivo del GDPR è quello di proteggere i diritti e le libertà fondamentali delle persone fisiche, in particolare il diritto alla protezione dei dati personali, pertanto è necessario che Lei prenda visione di una serie di informazioni che La possono aiutare a comprendere le motivazioni per le quali verranno trattati i Suoi dati personali, illustrando i Suoi diritti e come li potrà esercitare. </w:t>
      </w:r>
    </w:p>
    <w:p w14:paraId="10724830" w14:textId="77777777" w:rsidR="00BB7AFA" w:rsidRDefault="00BB7AFA" w:rsidP="00BB7AFA">
      <w:pPr>
        <w:rPr>
          <w:rFonts w:cstheme="minorHAnsi"/>
          <w:b/>
        </w:rPr>
      </w:pPr>
      <w:r>
        <w:rPr>
          <w:rFonts w:cstheme="minorHAnsi"/>
          <w:b/>
        </w:rPr>
        <w:t xml:space="preserve">1.Finalità del trattamento dei dati personali </w:t>
      </w:r>
    </w:p>
    <w:p w14:paraId="0B480486" w14:textId="19C2F05D" w:rsidR="00BB7AFA" w:rsidRDefault="00BB7AFA" w:rsidP="00BB7AFA">
      <w:pPr>
        <w:rPr>
          <w:rFonts w:cstheme="minorHAnsi"/>
        </w:rPr>
      </w:pPr>
      <w:r>
        <w:rPr>
          <w:rFonts w:cstheme="minorHAnsi"/>
        </w:rPr>
        <w:t>I Suoi dati personali (dati anagrafici, dati di contatto e documento identificativo, dati particolari ai sensi art. 9 del GDPR sono trattati esclusivamente per l’esercizio delle funzioni connesse e strumentali alla gestione della Sua richiesta per il</w:t>
      </w:r>
      <w:r w:rsidR="00A270A8">
        <w:rPr>
          <w:rFonts w:cstheme="minorHAnsi"/>
        </w:rPr>
        <w:t xml:space="preserve"> contributo del trasporto scolastico allievo con disabilità</w:t>
      </w:r>
      <w:r>
        <w:rPr>
          <w:rFonts w:cstheme="minorHAnsi"/>
        </w:rPr>
        <w:t xml:space="preserve">. </w:t>
      </w:r>
    </w:p>
    <w:p w14:paraId="64E24D2A" w14:textId="77777777" w:rsidR="00BB7AFA" w:rsidRDefault="00BB7AFA" w:rsidP="00BB7AFA">
      <w:pPr>
        <w:rPr>
          <w:rFonts w:cstheme="minorHAnsi"/>
          <w:b/>
        </w:rPr>
      </w:pPr>
      <w:r>
        <w:rPr>
          <w:rFonts w:cstheme="minorHAnsi"/>
          <w:b/>
        </w:rPr>
        <w:t xml:space="preserve">2.Modalità del trattamento dei dati </w:t>
      </w:r>
    </w:p>
    <w:p w14:paraId="58B71ED8" w14:textId="77777777" w:rsidR="00BB7AFA" w:rsidRDefault="00BB7AFA" w:rsidP="00BB7AFA">
      <w:pPr>
        <w:jc w:val="both"/>
        <w:rPr>
          <w:rFonts w:cstheme="minorHAnsi"/>
        </w:rPr>
      </w:pPr>
      <w:r>
        <w:rPr>
          <w:rFonts w:cstheme="minorHAnsi"/>
        </w:rPr>
        <w:t xml:space="preserve">Il trattamento è effettuato con l’ausilio di mezzi elettronici o comunque automatizzati e trasmessi attraverso reti telematiche. I medesimi dati sono trattati con modalità cartacea. </w:t>
      </w:r>
    </w:p>
    <w:p w14:paraId="04273577" w14:textId="77777777" w:rsidR="00BB7AFA" w:rsidRDefault="00BB7AFA" w:rsidP="00BB7AFA">
      <w:pPr>
        <w:rPr>
          <w:rFonts w:cstheme="minorHAnsi"/>
        </w:rPr>
      </w:pPr>
      <w:r>
        <w:rPr>
          <w:rFonts w:cstheme="minorHAnsi"/>
        </w:rPr>
        <w:t xml:space="preserve">Il Titolare adotta misure tecniche e organizzative adeguate a garantire un livello di sicurezza idoneo rispetto alla tipologia di dati trattati ai sensi art. 32 del GDPR. </w:t>
      </w:r>
    </w:p>
    <w:p w14:paraId="6F3AC668" w14:textId="77777777" w:rsidR="00BB7AFA" w:rsidRDefault="00BB7AFA" w:rsidP="00BB7AFA">
      <w:pPr>
        <w:rPr>
          <w:rFonts w:cstheme="minorHAnsi"/>
          <w:b/>
        </w:rPr>
      </w:pPr>
      <w:r>
        <w:rPr>
          <w:rFonts w:cstheme="minorHAnsi"/>
          <w:b/>
        </w:rPr>
        <w:t xml:space="preserve">3.Titolare del Trattamento </w:t>
      </w:r>
    </w:p>
    <w:p w14:paraId="3CDA7C1E" w14:textId="77777777" w:rsidR="00BB7AFA" w:rsidRDefault="00BB7AFA" w:rsidP="00BB7AFA">
      <w:pPr>
        <w:rPr>
          <w:rFonts w:cstheme="minorHAnsi"/>
        </w:rPr>
      </w:pPr>
      <w:r>
        <w:rPr>
          <w:rFonts w:cstheme="minorHAnsi"/>
        </w:rPr>
        <w:t xml:space="preserve">Titolare del trattamento dei Suoi dati ai sensi art. 4 comma 7 e art. 24 del GDPR è l’Azienda Servizi alla Persona dell’Ambito Suzzarese – </w:t>
      </w:r>
      <w:proofErr w:type="spellStart"/>
      <w:r>
        <w:rPr>
          <w:rFonts w:cstheme="minorHAnsi"/>
        </w:rPr>
        <w:t>Socialis</w:t>
      </w:r>
      <w:proofErr w:type="spellEnd"/>
      <w:r>
        <w:rPr>
          <w:rFonts w:cstheme="minorHAnsi"/>
        </w:rPr>
        <w:t>, nella persona del suo Direttore pro tempore (Responsabile del trattamento ai sensi art. 4 comma 8 e art. 28 del GDPR), con sede in Suzzara (MN), P.zza Castello 1.</w:t>
      </w:r>
    </w:p>
    <w:p w14:paraId="24D859F3" w14:textId="77777777" w:rsidR="00BB7AFA" w:rsidRDefault="00BB7AFA" w:rsidP="00BB7AFA">
      <w:pPr>
        <w:rPr>
          <w:rFonts w:cstheme="minorHAnsi"/>
          <w:b/>
        </w:rPr>
      </w:pPr>
      <w:r>
        <w:rPr>
          <w:rFonts w:cstheme="minorHAnsi"/>
          <w:b/>
        </w:rPr>
        <w:t xml:space="preserve">4.Comunicazione e diffusione dei dati personali </w:t>
      </w:r>
    </w:p>
    <w:p w14:paraId="1AFF8AF5" w14:textId="77777777" w:rsidR="00BB7AFA" w:rsidRDefault="00BB7AFA" w:rsidP="00BB7AFA">
      <w:pPr>
        <w:rPr>
          <w:rFonts w:cstheme="minorHAnsi"/>
        </w:rPr>
      </w:pPr>
      <w:r>
        <w:rPr>
          <w:rFonts w:cstheme="minorHAnsi"/>
        </w:rPr>
        <w:t xml:space="preserve">I Suoi dati non sono oggetto di diffusione o di comunicazione, fatti salvi i casi previsti da norme di legge o di regolamento. </w:t>
      </w:r>
    </w:p>
    <w:p w14:paraId="58829E03" w14:textId="77777777" w:rsidR="00BB7AFA" w:rsidRDefault="00BB7AFA" w:rsidP="00BB7AFA">
      <w:pPr>
        <w:rPr>
          <w:rFonts w:cstheme="minorHAnsi"/>
        </w:rPr>
      </w:pPr>
      <w:r>
        <w:rPr>
          <w:rFonts w:cstheme="minorHAnsi"/>
        </w:rPr>
        <w:t xml:space="preserve">I Suoi dati saranno trattati esclusivamente da soggetti incaricati dal Titolare, adeguatamente istruiti in tal senso, adottando tutte le misure tecniche e organizzative adeguate </w:t>
      </w:r>
      <w:proofErr w:type="gramStart"/>
      <w:r>
        <w:rPr>
          <w:rFonts w:cstheme="minorHAnsi"/>
        </w:rPr>
        <w:t>per</w:t>
      </w:r>
      <w:proofErr w:type="gramEnd"/>
      <w:r>
        <w:rPr>
          <w:rFonts w:cstheme="minorHAnsi"/>
        </w:rPr>
        <w:t xml:space="preserve"> tutelare i diritti che Le sono riconosciuti per legge in qualità di interessato.</w:t>
      </w:r>
    </w:p>
    <w:p w14:paraId="25F4BE18" w14:textId="77777777" w:rsidR="00BB7AFA" w:rsidRDefault="00BB7AFA" w:rsidP="00BB7AFA">
      <w:pPr>
        <w:rPr>
          <w:rFonts w:cstheme="minorHAnsi"/>
          <w:b/>
        </w:rPr>
      </w:pPr>
      <w:r>
        <w:rPr>
          <w:rFonts w:cstheme="minorHAnsi"/>
          <w:b/>
        </w:rPr>
        <w:t xml:space="preserve">5.Tempi di conservazione dei dati </w:t>
      </w:r>
    </w:p>
    <w:p w14:paraId="392D72DD" w14:textId="77777777" w:rsidR="00BB7AFA" w:rsidRDefault="00BB7AFA" w:rsidP="00BB7AFA">
      <w:pPr>
        <w:rPr>
          <w:rFonts w:cstheme="minorHAnsi"/>
        </w:rPr>
      </w:pPr>
      <w:r>
        <w:rPr>
          <w:rFonts w:cstheme="minorHAnsi"/>
        </w:rPr>
        <w:t xml:space="preserve">I Suoi dati saranno conservati per il periodo necessario all’espletamento del procedimento amministrativo e in ogni caso per il tempo previsto dalle disposizioni in materia di conservazione degli atti e documenti amministrativi. </w:t>
      </w:r>
    </w:p>
    <w:p w14:paraId="1F9C6174" w14:textId="77777777" w:rsidR="00BB7AFA" w:rsidRDefault="00BB7AFA" w:rsidP="00BB7AFA">
      <w:pPr>
        <w:rPr>
          <w:rFonts w:cstheme="minorHAnsi"/>
          <w:b/>
        </w:rPr>
      </w:pPr>
      <w:r>
        <w:rPr>
          <w:rFonts w:cstheme="minorHAnsi"/>
          <w:b/>
        </w:rPr>
        <w:t xml:space="preserve">6.Diritti dell'interessato </w:t>
      </w:r>
    </w:p>
    <w:p w14:paraId="4D535876" w14:textId="77777777" w:rsidR="00BB7AFA" w:rsidRDefault="00BB7AFA" w:rsidP="00BB7AFA">
      <w:pPr>
        <w:jc w:val="both"/>
        <w:rPr>
          <w:rFonts w:cstheme="minorHAnsi"/>
        </w:rPr>
      </w:pPr>
      <w:r>
        <w:rPr>
          <w:rFonts w:cstheme="minorHAnsi"/>
        </w:rPr>
        <w:lastRenderedPageBreak/>
        <w:t xml:space="preserve">Lei potrà esercitare i diritti di cui agli artt. da 15 a 22 del Regolamento UE 679/2016, ove applicabili con particolare riferimento all’art. 13, comma 2, lettera b), che prevede il diritto di accesso ai dati personali, la rettifica, la cancellazione, limitazione, obbligo di notifica in caso di rettifica o cancellazione dei dati personali </w:t>
      </w:r>
      <w:proofErr w:type="gramStart"/>
      <w:r>
        <w:rPr>
          <w:rFonts w:cstheme="minorHAnsi"/>
        </w:rPr>
        <w:t>o  limitazione</w:t>
      </w:r>
      <w:proofErr w:type="gramEnd"/>
      <w:r>
        <w:rPr>
          <w:rFonts w:cstheme="minorHAnsi"/>
        </w:rPr>
        <w:t xml:space="preserve"> del trattamento, l’opposizione e la portabilità dei dati. </w:t>
      </w:r>
    </w:p>
    <w:p w14:paraId="11757EFC" w14:textId="77777777" w:rsidR="00BB7AFA" w:rsidRDefault="00BB7AFA" w:rsidP="00BB7AFA">
      <w:pPr>
        <w:jc w:val="both"/>
        <w:rPr>
          <w:rFonts w:cstheme="minorHAnsi"/>
        </w:rPr>
      </w:pPr>
    </w:p>
    <w:p w14:paraId="63955466" w14:textId="77777777" w:rsidR="00BB7AFA" w:rsidRDefault="00BB7AFA" w:rsidP="00BB7AFA">
      <w:pPr>
        <w:jc w:val="both"/>
        <w:rPr>
          <w:rFonts w:cstheme="minorHAnsi"/>
        </w:rPr>
      </w:pPr>
      <w:r>
        <w:rPr>
          <w:rFonts w:cstheme="minorHAnsi"/>
        </w:rPr>
        <w:t xml:space="preserve">Le richieste per l’esercizio dei Suoi diritti dovranno essere inviate all’indirizzo di posta elettronica certificata aziendasocialis@legalmail.it all'attenzione del Direttore pro tempore. </w:t>
      </w:r>
    </w:p>
    <w:p w14:paraId="72D3B880" w14:textId="77777777" w:rsidR="00BB7AFA" w:rsidRDefault="00BB7AFA" w:rsidP="00BB7AFA">
      <w:pPr>
        <w:jc w:val="both"/>
        <w:rPr>
          <w:rFonts w:cstheme="minorHAnsi"/>
        </w:rPr>
      </w:pPr>
    </w:p>
    <w:p w14:paraId="3F59F279" w14:textId="77777777" w:rsidR="00BB7AFA" w:rsidRDefault="00BB7AFA" w:rsidP="00BB7AFA">
      <w:pPr>
        <w:jc w:val="both"/>
        <w:rPr>
          <w:rFonts w:cstheme="minorHAnsi"/>
        </w:rPr>
      </w:pPr>
      <w:r>
        <w:rPr>
          <w:rFonts w:cstheme="minorHAnsi"/>
        </w:rPr>
        <w:t>Lei ha, inoltre, diritto di proporre reclamo all’Autorità di Controllo competente ai sensi art. 77 del GDPR.</w:t>
      </w:r>
    </w:p>
    <w:p w14:paraId="78B7DC0D" w14:textId="77777777" w:rsidR="00BB7AFA" w:rsidRDefault="00BB7AFA" w:rsidP="00BB7AFA">
      <w:pPr>
        <w:jc w:val="both"/>
        <w:rPr>
          <w:rFonts w:cstheme="minorHAnsi"/>
        </w:rPr>
      </w:pPr>
      <w:r>
        <w:rPr>
          <w:rFonts w:cstheme="minorHAnsi"/>
        </w:rPr>
        <w:t>Con la sottoscrizione in calce, presto il consenso informato al trattamento dei dati personali e dei dati particolari per la finalità indicata nell’informativa.</w:t>
      </w:r>
    </w:p>
    <w:p w14:paraId="4081E598" w14:textId="77777777" w:rsidR="00BB7AFA" w:rsidRDefault="00BB7AFA" w:rsidP="00BB7AFA">
      <w:pPr>
        <w:jc w:val="both"/>
        <w:rPr>
          <w:rFonts w:cstheme="minorHAnsi"/>
        </w:rPr>
      </w:pPr>
      <w:r>
        <w:rPr>
          <w:rFonts w:cstheme="minorHAnsi"/>
        </w:rPr>
        <w:t xml:space="preserve"> </w:t>
      </w:r>
    </w:p>
    <w:p w14:paraId="5251D042" w14:textId="77777777" w:rsidR="00BB7AFA" w:rsidRDefault="00BB7AFA" w:rsidP="00BB7AFA">
      <w:pPr>
        <w:jc w:val="both"/>
        <w:rPr>
          <w:rFonts w:cstheme="minorHAnsi"/>
        </w:rPr>
      </w:pPr>
      <w:r>
        <w:rPr>
          <w:rFonts w:cstheme="minorHAnsi"/>
        </w:rPr>
        <w:t>Ho letto e compreso quanto previsto nella presente informativa e presto il consenso al trattamento dei dati:</w:t>
      </w:r>
    </w:p>
    <w:p w14:paraId="27AF5E3A" w14:textId="77777777" w:rsidR="00BB7AFA" w:rsidRDefault="00BB7AFA" w:rsidP="00BB7AFA">
      <w:pPr>
        <w:rPr>
          <w:rFonts w:cstheme="minorHAnsi"/>
        </w:rPr>
      </w:pPr>
      <w:r>
        <w:rPr>
          <w:rFonts w:cstheme="minorHAnsi"/>
        </w:rPr>
        <w:t xml:space="preserve"> ___________________________________________________________</w:t>
      </w:r>
    </w:p>
    <w:p w14:paraId="0DBEA047" w14:textId="77777777" w:rsidR="00BB7AFA" w:rsidRDefault="00BB7AFA" w:rsidP="00BB7AFA">
      <w:pPr>
        <w:rPr>
          <w:rFonts w:cstheme="minorHAnsi"/>
        </w:rPr>
      </w:pPr>
    </w:p>
    <w:p w14:paraId="65178906" w14:textId="77777777" w:rsidR="00BB7AFA" w:rsidRDefault="00BB7AFA" w:rsidP="00BB7AFA">
      <w:pPr>
        <w:tabs>
          <w:tab w:val="left" w:pos="5925"/>
        </w:tabs>
        <w:rPr>
          <w:rFonts w:cs="Arial"/>
        </w:rPr>
      </w:pPr>
    </w:p>
    <w:p w14:paraId="52F0A516" w14:textId="77777777" w:rsidR="00BB7AFA" w:rsidRDefault="00BB7AFA" w:rsidP="00BB7AFA">
      <w:pPr>
        <w:tabs>
          <w:tab w:val="left" w:pos="5925"/>
        </w:tabs>
      </w:pPr>
      <w:r>
        <w:t>Data il _____________</w:t>
      </w:r>
    </w:p>
    <w:p w14:paraId="74FA2B22" w14:textId="77777777" w:rsidR="00BB7AFA" w:rsidRDefault="00BB7AFA" w:rsidP="00BB7AFA"/>
    <w:p w14:paraId="2F073BE1" w14:textId="4390F6FD" w:rsidR="00BB7AFA" w:rsidRDefault="00BB7AFA" w:rsidP="0052754C"/>
    <w:p w14:paraId="2B600FFE" w14:textId="1F525313" w:rsidR="00BB7AFA" w:rsidRDefault="00BB7AFA" w:rsidP="0052754C"/>
    <w:p w14:paraId="3449C48A" w14:textId="0D05A44C" w:rsidR="00BB7AFA" w:rsidRDefault="00BB7AFA" w:rsidP="0052754C"/>
    <w:p w14:paraId="2C7CB9FF" w14:textId="47F842EE" w:rsidR="00BB7AFA" w:rsidRDefault="00BB7AFA" w:rsidP="0052754C"/>
    <w:p w14:paraId="1A2C6F64" w14:textId="35BA1B62" w:rsidR="00BB7AFA" w:rsidRDefault="00BB7AFA" w:rsidP="0052754C"/>
    <w:p w14:paraId="3FB94017" w14:textId="40DC82C1" w:rsidR="00BB7AFA" w:rsidRDefault="00BB7AFA" w:rsidP="0052754C"/>
    <w:p w14:paraId="6690FC21" w14:textId="63256BE8" w:rsidR="00BB7AFA" w:rsidRDefault="00BB7AFA" w:rsidP="0052754C"/>
    <w:p w14:paraId="2DA98F08" w14:textId="5CE0E106" w:rsidR="00BB7AFA" w:rsidRDefault="00BB7AFA" w:rsidP="0052754C"/>
    <w:p w14:paraId="3A258915" w14:textId="77777777" w:rsidR="00BB7AFA" w:rsidRDefault="00BB7AFA" w:rsidP="0052754C"/>
    <w:p w14:paraId="51C5BFB0" w14:textId="77777777" w:rsidR="0052754C" w:rsidRDefault="0052754C" w:rsidP="0052754C"/>
    <w:p w14:paraId="2154FB2C" w14:textId="77777777" w:rsidR="0052754C" w:rsidRDefault="0052754C" w:rsidP="0052754C"/>
    <w:p w14:paraId="0F37214D" w14:textId="77777777" w:rsidR="0052754C" w:rsidRDefault="0052754C"/>
    <w:sectPr w:rsidR="0052754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21A27" w14:textId="77777777" w:rsidR="00240DC9" w:rsidRDefault="00240DC9" w:rsidP="00127A65">
      <w:pPr>
        <w:spacing w:after="0" w:line="240" w:lineRule="auto"/>
      </w:pPr>
      <w:r>
        <w:separator/>
      </w:r>
    </w:p>
  </w:endnote>
  <w:endnote w:type="continuationSeparator" w:id="0">
    <w:p w14:paraId="42BD526A" w14:textId="77777777" w:rsidR="00240DC9" w:rsidRDefault="00240DC9" w:rsidP="0012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4EC1" w14:textId="77777777" w:rsidR="00127A65" w:rsidRDefault="007933C4">
    <w:pPr>
      <w:pStyle w:val="Pidipagina"/>
    </w:pPr>
    <w:r>
      <w:rPr>
        <w:noProof/>
      </w:rPr>
      <w:drawing>
        <wp:anchor distT="0" distB="0" distL="114300" distR="114300" simplePos="0" relativeHeight="251658240" behindDoc="1" locked="0" layoutInCell="1" allowOverlap="1" wp14:anchorId="51B02EB7" wp14:editId="6EFD0169">
          <wp:simplePos x="0" y="0"/>
          <wp:positionH relativeFrom="page">
            <wp:align>left</wp:align>
          </wp:positionH>
          <wp:positionV relativeFrom="paragraph">
            <wp:posOffset>-493395</wp:posOffset>
          </wp:positionV>
          <wp:extent cx="7613015" cy="1242060"/>
          <wp:effectExtent l="0" t="0" r="6985" b="0"/>
          <wp:wrapNone/>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015"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2A30C" w14:textId="77777777" w:rsidR="00240DC9" w:rsidRDefault="00240DC9" w:rsidP="00127A65">
      <w:pPr>
        <w:spacing w:after="0" w:line="240" w:lineRule="auto"/>
      </w:pPr>
      <w:r>
        <w:separator/>
      </w:r>
    </w:p>
  </w:footnote>
  <w:footnote w:type="continuationSeparator" w:id="0">
    <w:p w14:paraId="28F35987" w14:textId="77777777" w:rsidR="00240DC9" w:rsidRDefault="00240DC9" w:rsidP="00127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A64D2" w14:textId="77777777" w:rsidR="00127A65" w:rsidRDefault="00D73FCE" w:rsidP="00D73FCE">
    <w:pPr>
      <w:pStyle w:val="Intestazione"/>
      <w:jc w:val="center"/>
    </w:pPr>
    <w:r>
      <w:rPr>
        <w:noProof/>
      </w:rPr>
      <w:drawing>
        <wp:anchor distT="0" distB="0" distL="114300" distR="114300" simplePos="0" relativeHeight="251659264" behindDoc="1" locked="0" layoutInCell="1" allowOverlap="1" wp14:anchorId="538FEC9D" wp14:editId="53752F9B">
          <wp:simplePos x="0" y="0"/>
          <wp:positionH relativeFrom="column">
            <wp:posOffset>621030</wp:posOffset>
          </wp:positionH>
          <wp:positionV relativeFrom="paragraph">
            <wp:posOffset>0</wp:posOffset>
          </wp:positionV>
          <wp:extent cx="4872990" cy="649605"/>
          <wp:effectExtent l="0" t="0" r="3810" b="0"/>
          <wp:wrapTopAndBottom/>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2990" cy="649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5309E"/>
    <w:multiLevelType w:val="hybridMultilevel"/>
    <w:tmpl w:val="A71AF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E54ECC"/>
    <w:multiLevelType w:val="hybridMultilevel"/>
    <w:tmpl w:val="7E60B95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03287C"/>
    <w:multiLevelType w:val="hybridMultilevel"/>
    <w:tmpl w:val="A2D426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D57120"/>
    <w:multiLevelType w:val="hybridMultilevel"/>
    <w:tmpl w:val="32AA13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65"/>
    <w:rsid w:val="00061F59"/>
    <w:rsid w:val="000C0811"/>
    <w:rsid w:val="00127A65"/>
    <w:rsid w:val="00240DC9"/>
    <w:rsid w:val="00245B4C"/>
    <w:rsid w:val="003C4FD1"/>
    <w:rsid w:val="00484A3E"/>
    <w:rsid w:val="004B42F0"/>
    <w:rsid w:val="005134A9"/>
    <w:rsid w:val="0052754C"/>
    <w:rsid w:val="006D3CF2"/>
    <w:rsid w:val="007933C4"/>
    <w:rsid w:val="009A0EFD"/>
    <w:rsid w:val="00A270A8"/>
    <w:rsid w:val="00BB7AFA"/>
    <w:rsid w:val="00BD0BB5"/>
    <w:rsid w:val="00BE4EA2"/>
    <w:rsid w:val="00D73FCE"/>
    <w:rsid w:val="00F80E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153F8"/>
  <w15:chartTrackingRefBased/>
  <w15:docId w15:val="{6ACBF7E2-D5EB-436D-BB6C-78A9752A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7A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7A65"/>
  </w:style>
  <w:style w:type="paragraph" w:styleId="Pidipagina">
    <w:name w:val="footer"/>
    <w:basedOn w:val="Normale"/>
    <w:link w:val="PidipaginaCarattere"/>
    <w:uiPriority w:val="99"/>
    <w:unhideWhenUsed/>
    <w:rsid w:val="00127A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A65"/>
  </w:style>
  <w:style w:type="paragraph" w:styleId="Paragrafoelenco">
    <w:name w:val="List Paragraph"/>
    <w:basedOn w:val="Normale"/>
    <w:uiPriority w:val="34"/>
    <w:qFormat/>
    <w:rsid w:val="0048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1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6225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Sara Facchinetti</cp:lastModifiedBy>
  <cp:revision>2</cp:revision>
  <dcterms:created xsi:type="dcterms:W3CDTF">2020-07-16T15:52:00Z</dcterms:created>
  <dcterms:modified xsi:type="dcterms:W3CDTF">2020-07-16T15:52:00Z</dcterms:modified>
</cp:coreProperties>
</file>